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329EB" w14:textId="4A747D0B" w:rsidR="00C52778" w:rsidRPr="005F5DA8" w:rsidRDefault="00C52778" w:rsidP="00C52778">
      <w:pPr>
        <w:pStyle w:val="Title"/>
        <w:rPr>
          <w:sz w:val="36"/>
          <w:szCs w:val="32"/>
        </w:rPr>
      </w:pPr>
      <w:r w:rsidRPr="005F5DA8">
        <w:rPr>
          <w:sz w:val="36"/>
          <w:szCs w:val="32"/>
        </w:rPr>
        <w:t>Fettuccine Alfredo</w:t>
      </w:r>
    </w:p>
    <w:p w14:paraId="2C6C2468" w14:textId="77777777" w:rsidR="00C52778" w:rsidRPr="005F5DA8" w:rsidRDefault="00C52778" w:rsidP="00C52778">
      <w:pPr>
        <w:jc w:val="center"/>
      </w:pPr>
      <w:r w:rsidRPr="005F5DA8">
        <w:t>Recipe courtesy Emeril Lagasse, 2004</w:t>
      </w:r>
    </w:p>
    <w:p w14:paraId="4BBD6799" w14:textId="1CF5DF32" w:rsidR="00C52778" w:rsidRPr="005F5DA8" w:rsidRDefault="000A5614" w:rsidP="001E5C00">
      <w:pPr>
        <w:jc w:val="center"/>
        <w:rPr>
          <w:sz w:val="32"/>
        </w:rPr>
      </w:pPr>
      <w:r>
        <w:rPr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3A4A2ADF" wp14:editId="177B2843">
            <wp:simplePos x="0" y="0"/>
            <wp:positionH relativeFrom="margin">
              <wp:posOffset>4395312</wp:posOffset>
            </wp:positionH>
            <wp:positionV relativeFrom="paragraph">
              <wp:posOffset>48713</wp:posOffset>
            </wp:positionV>
            <wp:extent cx="1951021" cy="1463058"/>
            <wp:effectExtent l="114300" t="76200" r="106680" b="1181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021" cy="14630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19" w:rsidRPr="005F5DA8">
        <w:rPr>
          <w:sz w:val="32"/>
        </w:rPr>
        <w:t xml:space="preserve">Yield:  </w:t>
      </w:r>
      <w:r w:rsidR="00C52778" w:rsidRPr="005F5DA8">
        <w:rPr>
          <w:sz w:val="32"/>
        </w:rPr>
        <w:t>Serves:  6</w:t>
      </w:r>
    </w:p>
    <w:p w14:paraId="3C3C2CCD" w14:textId="055FDDA8" w:rsidR="00C52778" w:rsidRPr="005F5DA8" w:rsidRDefault="00C52778" w:rsidP="00C52778">
      <w:pPr>
        <w:rPr>
          <w:sz w:val="10"/>
        </w:rPr>
      </w:pPr>
    </w:p>
    <w:p w14:paraId="6B8F949A" w14:textId="17B23040" w:rsidR="00C52778" w:rsidRPr="005F5DA8" w:rsidRDefault="00C52778" w:rsidP="00C52778">
      <w:pPr>
        <w:rPr>
          <w:b/>
          <w:sz w:val="36"/>
        </w:rPr>
      </w:pPr>
      <w:r w:rsidRPr="005F5DA8">
        <w:rPr>
          <w:b/>
          <w:sz w:val="36"/>
        </w:rPr>
        <w:t>Ingredients</w:t>
      </w:r>
    </w:p>
    <w:p w14:paraId="7E44D9DE" w14:textId="77777777" w:rsidR="00C52778" w:rsidRPr="005F5DA8" w:rsidRDefault="00C52778" w:rsidP="00C52778">
      <w:pPr>
        <w:rPr>
          <w:sz w:val="10"/>
        </w:rPr>
      </w:pPr>
    </w:p>
    <w:p w14:paraId="326718A7" w14:textId="714FFA38" w:rsidR="00C52778" w:rsidRPr="005F5DA8" w:rsidRDefault="00C52778" w:rsidP="001E5C00">
      <w:pPr>
        <w:pStyle w:val="ListParagraph"/>
        <w:numPr>
          <w:ilvl w:val="0"/>
          <w:numId w:val="2"/>
        </w:numPr>
        <w:rPr>
          <w:sz w:val="32"/>
        </w:rPr>
      </w:pPr>
      <w:r w:rsidRPr="005F5DA8">
        <w:rPr>
          <w:sz w:val="32"/>
        </w:rPr>
        <w:t xml:space="preserve">1 pound dried </w:t>
      </w:r>
      <w:r w:rsidR="00B6493D">
        <w:rPr>
          <w:sz w:val="32"/>
        </w:rPr>
        <w:t xml:space="preserve">or fresh </w:t>
      </w:r>
      <w:r w:rsidRPr="005F5DA8">
        <w:rPr>
          <w:sz w:val="32"/>
        </w:rPr>
        <w:t>fettuccine</w:t>
      </w:r>
    </w:p>
    <w:p w14:paraId="32B17E6E" w14:textId="6C738CC2" w:rsidR="000E11B8" w:rsidRPr="005F5DA8" w:rsidRDefault="000E11B8" w:rsidP="000E11B8">
      <w:pPr>
        <w:pStyle w:val="ListParagraph"/>
        <w:numPr>
          <w:ilvl w:val="0"/>
          <w:numId w:val="2"/>
        </w:numPr>
        <w:rPr>
          <w:sz w:val="32"/>
        </w:rPr>
      </w:pPr>
      <w:r w:rsidRPr="005F5DA8">
        <w:rPr>
          <w:sz w:val="32"/>
        </w:rPr>
        <w:t>½ t. salt</w:t>
      </w:r>
    </w:p>
    <w:p w14:paraId="2E200CA9" w14:textId="5936745C" w:rsidR="00C52778" w:rsidRPr="005F5DA8" w:rsidRDefault="00C52778" w:rsidP="001E5C00">
      <w:pPr>
        <w:pStyle w:val="ListParagraph"/>
        <w:numPr>
          <w:ilvl w:val="0"/>
          <w:numId w:val="2"/>
        </w:numPr>
        <w:rPr>
          <w:sz w:val="32"/>
        </w:rPr>
      </w:pPr>
      <w:r w:rsidRPr="005F5DA8">
        <w:rPr>
          <w:sz w:val="32"/>
        </w:rPr>
        <w:t>6 tablespoons unsalted butter</w:t>
      </w:r>
    </w:p>
    <w:p w14:paraId="1E927382" w14:textId="0687B808" w:rsidR="00C52778" w:rsidRPr="005F5DA8" w:rsidRDefault="00C52778" w:rsidP="001E5C00">
      <w:pPr>
        <w:pStyle w:val="ListParagraph"/>
        <w:numPr>
          <w:ilvl w:val="0"/>
          <w:numId w:val="2"/>
        </w:numPr>
        <w:rPr>
          <w:sz w:val="32"/>
        </w:rPr>
      </w:pPr>
      <w:r w:rsidRPr="005F5DA8">
        <w:rPr>
          <w:sz w:val="32"/>
        </w:rPr>
        <w:t>2 shallots, minced</w:t>
      </w:r>
    </w:p>
    <w:p w14:paraId="7365F9F8" w14:textId="0DFA2BCD" w:rsidR="00C52778" w:rsidRPr="005F5DA8" w:rsidRDefault="00C52778" w:rsidP="001E5C00">
      <w:pPr>
        <w:pStyle w:val="ListParagraph"/>
        <w:numPr>
          <w:ilvl w:val="0"/>
          <w:numId w:val="2"/>
        </w:numPr>
        <w:rPr>
          <w:sz w:val="32"/>
        </w:rPr>
      </w:pPr>
      <w:r w:rsidRPr="005F5DA8">
        <w:rPr>
          <w:sz w:val="32"/>
        </w:rPr>
        <w:t>1 cup heavy</w:t>
      </w:r>
      <w:r w:rsidR="000E11B8" w:rsidRPr="005F5DA8">
        <w:rPr>
          <w:sz w:val="32"/>
        </w:rPr>
        <w:t xml:space="preserve"> or light</w:t>
      </w:r>
      <w:r w:rsidRPr="005F5DA8">
        <w:rPr>
          <w:sz w:val="32"/>
        </w:rPr>
        <w:t xml:space="preserve"> cream</w:t>
      </w:r>
    </w:p>
    <w:p w14:paraId="2A33A4B1" w14:textId="0871EBD6" w:rsidR="00C52778" w:rsidRPr="005F5DA8" w:rsidRDefault="00C52778" w:rsidP="001E5C00">
      <w:pPr>
        <w:pStyle w:val="ListParagraph"/>
        <w:numPr>
          <w:ilvl w:val="0"/>
          <w:numId w:val="2"/>
        </w:numPr>
        <w:rPr>
          <w:sz w:val="32"/>
        </w:rPr>
      </w:pPr>
      <w:r w:rsidRPr="005F5DA8">
        <w:rPr>
          <w:sz w:val="32"/>
        </w:rPr>
        <w:t>1 cup finely grated Parmesan Cheese</w:t>
      </w:r>
      <w:r w:rsidR="0008661A">
        <w:rPr>
          <w:sz w:val="32"/>
        </w:rPr>
        <w:t xml:space="preserve"> (</w:t>
      </w:r>
      <w:r w:rsidR="00EC7C0C">
        <w:rPr>
          <w:sz w:val="32"/>
        </w:rPr>
        <w:t xml:space="preserve">reserve </w:t>
      </w:r>
      <w:r w:rsidR="00EC7C0C" w:rsidRPr="00EC7C0C">
        <w:rPr>
          <w:sz w:val="32"/>
          <w:vertAlign w:val="superscript"/>
        </w:rPr>
        <w:t>1</w:t>
      </w:r>
      <w:r w:rsidR="00EC7C0C">
        <w:rPr>
          <w:sz w:val="32"/>
        </w:rPr>
        <w:t>/</w:t>
      </w:r>
      <w:r w:rsidR="00EC7C0C" w:rsidRPr="00EC7C0C">
        <w:rPr>
          <w:sz w:val="32"/>
          <w:vertAlign w:val="subscript"/>
        </w:rPr>
        <w:t>4</w:t>
      </w:r>
      <w:r w:rsidR="00DC5C83">
        <w:rPr>
          <w:sz w:val="32"/>
        </w:rPr>
        <w:t xml:space="preserve"> - </w:t>
      </w:r>
      <w:r w:rsidR="00DC5C83" w:rsidRPr="008D2223">
        <w:rPr>
          <w:sz w:val="32"/>
          <w:vertAlign w:val="superscript"/>
        </w:rPr>
        <w:t>1</w:t>
      </w:r>
      <w:r w:rsidR="00DC5C83">
        <w:rPr>
          <w:sz w:val="32"/>
        </w:rPr>
        <w:t>/</w:t>
      </w:r>
      <w:r w:rsidR="00DC5C83" w:rsidRPr="008D2223">
        <w:rPr>
          <w:sz w:val="32"/>
          <w:vertAlign w:val="subscript"/>
        </w:rPr>
        <w:t>3</w:t>
      </w:r>
      <w:r w:rsidR="00DC5C83">
        <w:rPr>
          <w:sz w:val="32"/>
        </w:rPr>
        <w:t xml:space="preserve"> for topping)</w:t>
      </w:r>
    </w:p>
    <w:p w14:paraId="31231550" w14:textId="77777777" w:rsidR="00B04B69" w:rsidRPr="005F5DA8" w:rsidRDefault="00B04B69" w:rsidP="00B04B69">
      <w:pPr>
        <w:pStyle w:val="ListParagraph"/>
        <w:numPr>
          <w:ilvl w:val="0"/>
          <w:numId w:val="2"/>
        </w:numPr>
        <w:rPr>
          <w:sz w:val="32"/>
        </w:rPr>
      </w:pPr>
      <w:r w:rsidRPr="005F5DA8">
        <w:rPr>
          <w:sz w:val="32"/>
        </w:rPr>
        <w:t>4 T. reserved pasta liquid (after boiling)</w:t>
      </w:r>
    </w:p>
    <w:p w14:paraId="1A41EF0C" w14:textId="77777777" w:rsidR="00C52778" w:rsidRPr="005F5DA8" w:rsidRDefault="00C52778" w:rsidP="001E5C00">
      <w:pPr>
        <w:pStyle w:val="ListParagraph"/>
        <w:numPr>
          <w:ilvl w:val="0"/>
          <w:numId w:val="2"/>
        </w:numPr>
        <w:rPr>
          <w:sz w:val="32"/>
        </w:rPr>
      </w:pPr>
      <w:r w:rsidRPr="005F5DA8">
        <w:rPr>
          <w:sz w:val="32"/>
        </w:rPr>
        <w:t>¼ teaspoon ground black pepper</w:t>
      </w:r>
    </w:p>
    <w:p w14:paraId="6E7C638B" w14:textId="77777777" w:rsidR="00C52778" w:rsidRPr="005F5DA8" w:rsidRDefault="00C52778" w:rsidP="001E5C00">
      <w:pPr>
        <w:pStyle w:val="ListParagraph"/>
        <w:numPr>
          <w:ilvl w:val="0"/>
          <w:numId w:val="2"/>
        </w:numPr>
        <w:rPr>
          <w:sz w:val="32"/>
        </w:rPr>
      </w:pPr>
      <w:r w:rsidRPr="005F5DA8">
        <w:rPr>
          <w:sz w:val="32"/>
        </w:rPr>
        <w:t>Fresh Parsley to garnish</w:t>
      </w:r>
    </w:p>
    <w:p w14:paraId="6999D296" w14:textId="77777777" w:rsidR="00C52778" w:rsidRPr="005F5DA8" w:rsidRDefault="00C52778" w:rsidP="00C52778">
      <w:pPr>
        <w:rPr>
          <w:sz w:val="10"/>
        </w:rPr>
      </w:pPr>
    </w:p>
    <w:p w14:paraId="055162E1" w14:textId="5154FF14" w:rsidR="004D3073" w:rsidRPr="005F5DA8" w:rsidRDefault="00C52778" w:rsidP="00C52778">
      <w:pPr>
        <w:rPr>
          <w:b/>
          <w:sz w:val="36"/>
        </w:rPr>
      </w:pPr>
      <w:r w:rsidRPr="005F5DA8">
        <w:rPr>
          <w:b/>
          <w:sz w:val="36"/>
        </w:rPr>
        <w:t>Directions</w:t>
      </w:r>
      <w:r w:rsidR="004D3073">
        <w:rPr>
          <w:b/>
          <w:sz w:val="36"/>
        </w:rPr>
        <w:t xml:space="preserve"> - Pasta</w:t>
      </w:r>
    </w:p>
    <w:p w14:paraId="634A0E95" w14:textId="77777777" w:rsidR="00C52778" w:rsidRPr="005F5DA8" w:rsidRDefault="00C52778" w:rsidP="00C52778">
      <w:pPr>
        <w:rPr>
          <w:sz w:val="10"/>
        </w:rPr>
      </w:pPr>
    </w:p>
    <w:p w14:paraId="2B1E6576" w14:textId="77777777" w:rsidR="00C52778" w:rsidRPr="005F5DA8" w:rsidRDefault="00C52778" w:rsidP="00C52778">
      <w:pPr>
        <w:pStyle w:val="ListParagraph"/>
        <w:numPr>
          <w:ilvl w:val="0"/>
          <w:numId w:val="1"/>
        </w:numPr>
        <w:rPr>
          <w:sz w:val="32"/>
        </w:rPr>
      </w:pPr>
      <w:r w:rsidRPr="005F5DA8">
        <w:rPr>
          <w:sz w:val="32"/>
        </w:rPr>
        <w:t>Fill soup pot 2/3 full of water.  Add salt.  Heat to boiling.</w:t>
      </w:r>
    </w:p>
    <w:p w14:paraId="482738F5" w14:textId="0D184886" w:rsidR="00C52778" w:rsidRPr="005F5DA8" w:rsidRDefault="00C52778" w:rsidP="00C52778">
      <w:pPr>
        <w:pStyle w:val="ListParagraph"/>
        <w:numPr>
          <w:ilvl w:val="0"/>
          <w:numId w:val="1"/>
        </w:numPr>
        <w:rPr>
          <w:sz w:val="32"/>
        </w:rPr>
      </w:pPr>
      <w:r w:rsidRPr="005F5DA8">
        <w:rPr>
          <w:sz w:val="32"/>
        </w:rPr>
        <w:t xml:space="preserve">Add fettuccine noodles to the water.  </w:t>
      </w:r>
      <w:r w:rsidR="00E53E09">
        <w:rPr>
          <w:sz w:val="32"/>
        </w:rPr>
        <w:t>Cook following package directions</w:t>
      </w:r>
      <w:r w:rsidRPr="005F5DA8">
        <w:rPr>
          <w:sz w:val="32"/>
        </w:rPr>
        <w:t>.</w:t>
      </w:r>
      <w:r w:rsidR="00E53E09">
        <w:rPr>
          <w:sz w:val="32"/>
        </w:rPr>
        <w:t xml:space="preserve"> (</w:t>
      </w:r>
      <w:r w:rsidR="000044CE">
        <w:rPr>
          <w:sz w:val="32"/>
        </w:rPr>
        <w:t>~</w:t>
      </w:r>
      <w:r w:rsidR="00E53E09">
        <w:rPr>
          <w:sz w:val="32"/>
        </w:rPr>
        <w:t xml:space="preserve">6-8 for fresh, </w:t>
      </w:r>
      <w:r w:rsidR="000044CE">
        <w:rPr>
          <w:sz w:val="32"/>
        </w:rPr>
        <w:t>~</w:t>
      </w:r>
      <w:r w:rsidR="00E53E09">
        <w:rPr>
          <w:sz w:val="32"/>
        </w:rPr>
        <w:t>11-13 for dry)</w:t>
      </w:r>
      <w:r w:rsidRPr="005F5DA8">
        <w:rPr>
          <w:sz w:val="32"/>
        </w:rPr>
        <w:t xml:space="preserve"> </w:t>
      </w:r>
    </w:p>
    <w:p w14:paraId="23C0E7B9" w14:textId="77777777" w:rsidR="00C52778" w:rsidRPr="005F5DA8" w:rsidRDefault="00C52778" w:rsidP="00C52778">
      <w:pPr>
        <w:pStyle w:val="ListParagraph"/>
        <w:numPr>
          <w:ilvl w:val="0"/>
          <w:numId w:val="1"/>
        </w:numPr>
        <w:rPr>
          <w:sz w:val="32"/>
        </w:rPr>
      </w:pPr>
      <w:r w:rsidRPr="005F5DA8">
        <w:rPr>
          <w:sz w:val="32"/>
        </w:rPr>
        <w:t>Drain pasta in colander reserving liquid for later use.</w:t>
      </w:r>
    </w:p>
    <w:p w14:paraId="3A865A15" w14:textId="298BA1E2" w:rsidR="00C52778" w:rsidRDefault="00C52778" w:rsidP="00C52778">
      <w:pPr>
        <w:pStyle w:val="ListParagraph"/>
        <w:numPr>
          <w:ilvl w:val="0"/>
          <w:numId w:val="1"/>
        </w:numPr>
        <w:rPr>
          <w:sz w:val="32"/>
        </w:rPr>
      </w:pPr>
      <w:r w:rsidRPr="005F5DA8">
        <w:rPr>
          <w:sz w:val="32"/>
        </w:rPr>
        <w:t>Return pasta to pot to keep warm until sauce is ready.</w:t>
      </w:r>
    </w:p>
    <w:p w14:paraId="6CCE1804" w14:textId="44CA8BE1" w:rsidR="004D3073" w:rsidRDefault="004D3073" w:rsidP="004D3073">
      <w:pPr>
        <w:rPr>
          <w:b/>
          <w:sz w:val="36"/>
        </w:rPr>
      </w:pPr>
      <w:r w:rsidRPr="004D3073">
        <w:rPr>
          <w:b/>
          <w:sz w:val="36"/>
        </w:rPr>
        <w:t>Directions – Alfredo Sauce</w:t>
      </w:r>
    </w:p>
    <w:p w14:paraId="2964FE39" w14:textId="77777777" w:rsidR="004D3073" w:rsidRPr="004D3073" w:rsidRDefault="004D3073" w:rsidP="004D3073">
      <w:pPr>
        <w:rPr>
          <w:b/>
          <w:sz w:val="8"/>
          <w:szCs w:val="8"/>
        </w:rPr>
      </w:pPr>
    </w:p>
    <w:p w14:paraId="4F3AA21B" w14:textId="77777777" w:rsidR="00C52778" w:rsidRPr="005F5DA8" w:rsidRDefault="00C52778" w:rsidP="004D3073">
      <w:pPr>
        <w:pStyle w:val="ListParagraph"/>
        <w:numPr>
          <w:ilvl w:val="0"/>
          <w:numId w:val="3"/>
        </w:numPr>
        <w:rPr>
          <w:sz w:val="32"/>
        </w:rPr>
      </w:pPr>
      <w:r w:rsidRPr="005F5DA8">
        <w:rPr>
          <w:sz w:val="32"/>
        </w:rPr>
        <w:t xml:space="preserve">Meanwhile melt butter in medium saucepan over medium heat.  </w:t>
      </w:r>
    </w:p>
    <w:p w14:paraId="1769D4C8" w14:textId="77777777" w:rsidR="00C52778" w:rsidRPr="005F5DA8" w:rsidRDefault="00C52778" w:rsidP="004D3073">
      <w:pPr>
        <w:pStyle w:val="ListParagraph"/>
        <w:numPr>
          <w:ilvl w:val="0"/>
          <w:numId w:val="3"/>
        </w:numPr>
        <w:rPr>
          <w:sz w:val="32"/>
        </w:rPr>
      </w:pPr>
      <w:r w:rsidRPr="005F5DA8">
        <w:rPr>
          <w:sz w:val="32"/>
        </w:rPr>
        <w:t>Add shallots and sauté until tender (about 5 minutes).</w:t>
      </w:r>
    </w:p>
    <w:p w14:paraId="5214B081" w14:textId="58F3ED66" w:rsidR="00C52778" w:rsidRPr="005F5DA8" w:rsidRDefault="00C52778" w:rsidP="004D3073">
      <w:pPr>
        <w:pStyle w:val="ListParagraph"/>
        <w:numPr>
          <w:ilvl w:val="0"/>
          <w:numId w:val="3"/>
        </w:numPr>
        <w:rPr>
          <w:sz w:val="32"/>
        </w:rPr>
      </w:pPr>
      <w:r w:rsidRPr="005F5DA8">
        <w:rPr>
          <w:sz w:val="32"/>
        </w:rPr>
        <w:t>Reduce heat and add heavy</w:t>
      </w:r>
      <w:r w:rsidR="00EB0AD1">
        <w:rPr>
          <w:sz w:val="32"/>
        </w:rPr>
        <w:t xml:space="preserve"> or light</w:t>
      </w:r>
      <w:r w:rsidRPr="005F5DA8">
        <w:rPr>
          <w:sz w:val="32"/>
        </w:rPr>
        <w:t xml:space="preserve"> cream, </w:t>
      </w:r>
      <w:r w:rsidR="00CF436C" w:rsidRPr="005F5DA8">
        <w:rPr>
          <w:sz w:val="32"/>
        </w:rPr>
        <w:t>cheese</w:t>
      </w:r>
      <w:r w:rsidR="00CF436C">
        <w:rPr>
          <w:sz w:val="32"/>
        </w:rPr>
        <w:t xml:space="preserve">, </w:t>
      </w:r>
      <w:r w:rsidRPr="005F5DA8">
        <w:rPr>
          <w:sz w:val="32"/>
        </w:rPr>
        <w:t xml:space="preserve">pasta water, black pepper.  WARM the cream.  Do not BOIL.  </w:t>
      </w:r>
    </w:p>
    <w:p w14:paraId="7EC43960" w14:textId="73A360D8" w:rsidR="00C52778" w:rsidRPr="005F5DA8" w:rsidRDefault="00C52778" w:rsidP="004D3073">
      <w:pPr>
        <w:pStyle w:val="ListParagraph"/>
        <w:numPr>
          <w:ilvl w:val="0"/>
          <w:numId w:val="3"/>
        </w:numPr>
        <w:rPr>
          <w:sz w:val="32"/>
        </w:rPr>
      </w:pPr>
      <w:r w:rsidRPr="005F5DA8">
        <w:rPr>
          <w:sz w:val="32"/>
        </w:rPr>
        <w:t xml:space="preserve">Add sauce to pasta. </w:t>
      </w:r>
    </w:p>
    <w:p w14:paraId="0FDEE014" w14:textId="5DC739CD" w:rsidR="005F5DA8" w:rsidRDefault="00C52778" w:rsidP="004D3073">
      <w:pPr>
        <w:pStyle w:val="ListParagraph"/>
        <w:numPr>
          <w:ilvl w:val="0"/>
          <w:numId w:val="3"/>
        </w:numPr>
        <w:rPr>
          <w:sz w:val="32"/>
        </w:rPr>
      </w:pPr>
      <w:r w:rsidRPr="005F5DA8">
        <w:rPr>
          <w:sz w:val="32"/>
        </w:rPr>
        <w:t>Toss to combine thoroughly.</w:t>
      </w:r>
    </w:p>
    <w:p w14:paraId="3F0146B6" w14:textId="57EAF600" w:rsidR="0008661A" w:rsidRDefault="0008661A" w:rsidP="004D3073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Sprinkle remaining parmesan cheese on top.</w:t>
      </w:r>
    </w:p>
    <w:p w14:paraId="290CA6F1" w14:textId="728AD267" w:rsidR="00F251E1" w:rsidRDefault="00F251E1" w:rsidP="00F251E1">
      <w:pPr>
        <w:ind w:left="360"/>
        <w:rPr>
          <w:sz w:val="32"/>
        </w:rPr>
      </w:pPr>
      <w:r>
        <w:rPr>
          <w:sz w:val="32"/>
        </w:rPr>
        <w:t>10.Garnish with parsley.</w:t>
      </w:r>
    </w:p>
    <w:p w14:paraId="2B841EF2" w14:textId="67FE5432" w:rsidR="00266AA1" w:rsidRDefault="00F251E1" w:rsidP="00F251E1">
      <w:pPr>
        <w:ind w:left="360"/>
      </w:pPr>
      <w:r>
        <w:rPr>
          <w:sz w:val="32"/>
        </w:rPr>
        <w:t>11.Serve immediately.</w:t>
      </w:r>
    </w:p>
    <w:sectPr w:rsidR="0026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60A93"/>
    <w:multiLevelType w:val="hybridMultilevel"/>
    <w:tmpl w:val="93328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1704"/>
    <w:multiLevelType w:val="hybridMultilevel"/>
    <w:tmpl w:val="31A88A14"/>
    <w:lvl w:ilvl="0" w:tplc="F9444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669AA"/>
    <w:multiLevelType w:val="hybridMultilevel"/>
    <w:tmpl w:val="EB582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778"/>
    <w:rsid w:val="000044CE"/>
    <w:rsid w:val="0008661A"/>
    <w:rsid w:val="000A5614"/>
    <w:rsid w:val="000E11B8"/>
    <w:rsid w:val="000F6910"/>
    <w:rsid w:val="001E5C00"/>
    <w:rsid w:val="00395F3E"/>
    <w:rsid w:val="004D3073"/>
    <w:rsid w:val="00564D15"/>
    <w:rsid w:val="005C15F1"/>
    <w:rsid w:val="005F5DA8"/>
    <w:rsid w:val="00777580"/>
    <w:rsid w:val="00814EC9"/>
    <w:rsid w:val="00852ADE"/>
    <w:rsid w:val="008D2223"/>
    <w:rsid w:val="0099751E"/>
    <w:rsid w:val="009E437C"/>
    <w:rsid w:val="00A21AFA"/>
    <w:rsid w:val="00A35C19"/>
    <w:rsid w:val="00B04B69"/>
    <w:rsid w:val="00B27881"/>
    <w:rsid w:val="00B6493D"/>
    <w:rsid w:val="00C52778"/>
    <w:rsid w:val="00CF436C"/>
    <w:rsid w:val="00D51C5C"/>
    <w:rsid w:val="00DC5C83"/>
    <w:rsid w:val="00E53E09"/>
    <w:rsid w:val="00EB0AD1"/>
    <w:rsid w:val="00EC7C0C"/>
    <w:rsid w:val="00F2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0C59F"/>
  <w15:chartTrackingRefBased/>
  <w15:docId w15:val="{7910994F-0CF4-4456-AAA0-F502184B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778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52778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Cs/>
      <w:color w:val="ED7D31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2778"/>
    <w:rPr>
      <w:rFonts w:asciiTheme="majorHAnsi" w:eastAsiaTheme="majorEastAsia" w:hAnsiTheme="majorHAnsi" w:cstheme="majorBidi"/>
      <w:bCs/>
      <w:color w:val="ED7D31" w:themeColor="accent2"/>
      <w:sz w:val="28"/>
      <w:szCs w:val="28"/>
    </w:rPr>
  </w:style>
  <w:style w:type="paragraph" w:styleId="ListParagraph">
    <w:name w:val="List Paragraph"/>
    <w:basedOn w:val="Normal"/>
    <w:uiPriority w:val="34"/>
    <w:qFormat/>
    <w:rsid w:val="00C52778"/>
    <w:pPr>
      <w:ind w:left="720"/>
      <w:contextualSpacing/>
    </w:pPr>
  </w:style>
  <w:style w:type="paragraph" w:styleId="BlockText">
    <w:name w:val="Block Text"/>
    <w:basedOn w:val="Normal"/>
    <w:uiPriority w:val="1"/>
    <w:unhideWhenUsed/>
    <w:qFormat/>
    <w:rsid w:val="00C52778"/>
    <w:pPr>
      <w:spacing w:line="276" w:lineRule="auto"/>
      <w:ind w:right="360"/>
    </w:pPr>
    <w:rPr>
      <w:iCs/>
      <w:color w:val="7F7F7F" w:themeColor="text1" w:themeTint="80"/>
      <w:sz w:val="20"/>
    </w:rPr>
  </w:style>
  <w:style w:type="paragraph" w:styleId="Title">
    <w:name w:val="Title"/>
    <w:basedOn w:val="Normal"/>
    <w:link w:val="TitleChar"/>
    <w:qFormat/>
    <w:rsid w:val="00C52778"/>
    <w:pPr>
      <w:jc w:val="center"/>
    </w:pPr>
    <w:rPr>
      <w:rFonts w:ascii="Times" w:eastAsia="Times" w:hAnsi="Times" w:cs="Times New Roman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C52778"/>
    <w:rPr>
      <w:rFonts w:ascii="Times" w:eastAsia="Times" w:hAnsi="Times" w:cs="Times New Roman"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7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MARY</dc:creator>
  <cp:keywords/>
  <dc:description/>
  <cp:lastModifiedBy>SMITH, JOANN K</cp:lastModifiedBy>
  <cp:revision>22</cp:revision>
  <cp:lastPrinted>2017-05-10T21:29:00Z</cp:lastPrinted>
  <dcterms:created xsi:type="dcterms:W3CDTF">2019-05-01T22:47:00Z</dcterms:created>
  <dcterms:modified xsi:type="dcterms:W3CDTF">2021-01-05T14:47:00Z</dcterms:modified>
</cp:coreProperties>
</file>